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E7E3" w14:textId="16DD2D2C" w:rsidR="00A6112C" w:rsidRPr="008D2A75" w:rsidRDefault="002763E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October 5</w:t>
      </w:r>
      <w:r w:rsidR="002733D0">
        <w:rPr>
          <w:rFonts w:asciiTheme="minorHAnsi" w:hAnsiTheme="minorHAnsi" w:cstheme="minorHAnsi"/>
          <w:color w:val="000000" w:themeColor="text1"/>
        </w:rPr>
        <w:t>, 2021</w:t>
      </w:r>
    </w:p>
    <w:p w14:paraId="63A75CAC" w14:textId="51E62D2A" w:rsidR="00BE5E96" w:rsidRDefault="006A0F1E" w:rsidP="00E342B9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6315 Arizona Place</w:t>
      </w:r>
      <w:r w:rsidR="002763EC">
        <w:rPr>
          <w:rFonts w:asciiTheme="minorHAnsi" w:hAnsiTheme="minorHAnsi" w:cstheme="minorHAnsi"/>
          <w:b/>
          <w:color w:val="000000" w:themeColor="text1"/>
        </w:rPr>
        <w:t>, Westchester</w:t>
      </w:r>
    </w:p>
    <w:p w14:paraId="6D4BCA9C" w14:textId="1A21A37D" w:rsidR="00113075" w:rsidRPr="00A6112C" w:rsidRDefault="006A0F1E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ZA-2021-3787</w:t>
      </w:r>
      <w:bookmarkStart w:id="0" w:name="_GoBack"/>
      <w:bookmarkEnd w:id="0"/>
      <w:r w:rsidR="005A3F26">
        <w:rPr>
          <w:rFonts w:asciiTheme="minorHAnsi" w:hAnsiTheme="minorHAnsi" w:cstheme="minorHAnsi"/>
          <w:b/>
          <w:color w:val="000000" w:themeColor="text1"/>
        </w:rPr>
        <w:t>-ZV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747" w:rsidRPr="008D2A75" w14:paraId="5766E9EE" w14:textId="77777777" w:rsidTr="009C3354">
        <w:trPr>
          <w:trHeight w:val="1279"/>
        </w:trPr>
        <w:tc>
          <w:tcPr>
            <w:tcW w:w="4675" w:type="dxa"/>
          </w:tcPr>
          <w:p w14:paraId="05F89E41" w14:textId="2384ACD9" w:rsidR="008D2A75" w:rsidRDefault="008D2A75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FF37F8" w14:textId="77777777" w:rsidR="00BE5E96" w:rsidRPr="008D2A75" w:rsidRDefault="00BE5E96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F28823" w14:textId="2712EA08" w:rsidR="00BE5E96" w:rsidRDefault="007A7F1E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2A75">
              <w:rPr>
                <w:rFonts w:asciiTheme="minorHAnsi" w:hAnsiTheme="minorHAnsi" w:cstheme="minorHAnsi"/>
                <w:color w:val="000000" w:themeColor="text1"/>
              </w:rPr>
              <w:t>City of Los Angeles Planning Department</w:t>
            </w:r>
          </w:p>
          <w:p w14:paraId="6A4C4BB2" w14:textId="38556B25" w:rsidR="00303BB3" w:rsidRDefault="006A0F1E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Michelle Carter</w:t>
            </w:r>
          </w:p>
          <w:p w14:paraId="03D3B259" w14:textId="4A25233A" w:rsidR="00DF4908" w:rsidRPr="00C563C1" w:rsidRDefault="006A0F1E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City Planning </w:t>
            </w:r>
          </w:p>
          <w:p w14:paraId="0DC90135" w14:textId="465D65BE" w:rsidR="00C563C1" w:rsidRDefault="006A0F1E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6" w:history="1">
              <w:r w:rsidRPr="00E75F23">
                <w:rPr>
                  <w:rStyle w:val="Hyperlink"/>
                  <w:rFonts w:asciiTheme="minorHAnsi" w:hAnsiTheme="minorHAnsi" w:cstheme="minorHAnsi"/>
                </w:rPr>
                <w:t>Michelle.carter@lacity.org</w:t>
              </w:r>
            </w:hyperlink>
          </w:p>
          <w:p w14:paraId="1E2F9C1C" w14:textId="77777777" w:rsidR="006A0F1E" w:rsidRPr="00C563C1" w:rsidRDefault="006A0F1E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2A2FC6" w14:textId="0372423C" w:rsidR="008D2A75" w:rsidRPr="008D2A75" w:rsidRDefault="008D2A75" w:rsidP="008D2A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623F62" w14:textId="31BFFBC3" w:rsidR="008D2A75" w:rsidRPr="008D2A75" w:rsidRDefault="008D2A75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14:paraId="6EE21EAF" w14:textId="1F9923EC" w:rsidR="00303BB3" w:rsidRDefault="00303BB3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A8EC95" w14:textId="77777777" w:rsidR="00BE5E96" w:rsidRDefault="00BE5E96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4FD23D" w14:textId="16E0557A" w:rsidR="001D33D4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Orest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Kravets</w:t>
            </w:r>
            <w:proofErr w:type="spellEnd"/>
          </w:p>
          <w:p w14:paraId="3F84B65E" w14:textId="10611AF7" w:rsidR="001D33D4" w:rsidRPr="008D2A75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Holloway Land Co.</w:t>
            </w:r>
          </w:p>
          <w:p w14:paraId="73C01EF3" w14:textId="18B117BB" w:rsidR="00303BB3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2100 21</w:t>
            </w:r>
            <w:r w:rsidRPr="00C3611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 w:themeColor="text1"/>
              </w:rPr>
              <w:t>. St.</w:t>
            </w:r>
          </w:p>
          <w:p w14:paraId="58B8F676" w14:textId="50609AED" w:rsidR="001D33D4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Sacramento, CA 95818</w:t>
            </w:r>
          </w:p>
          <w:p w14:paraId="6072E211" w14:textId="7CF61D8A" w:rsidR="001D33D4" w:rsidRDefault="006A0F1E" w:rsidP="00303BB3">
            <w:hyperlink r:id="rId7" w:history="1">
              <w:r w:rsidR="00C36115">
                <w:rPr>
                  <w:rStyle w:val="Hyperlink"/>
                </w:rPr>
                <w:t>orestkdg@yahoo.com</w:t>
              </w:r>
            </w:hyperlink>
          </w:p>
          <w:p w14:paraId="234A8284" w14:textId="664638A6" w:rsidR="00C563C1" w:rsidRPr="008D2A75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t>916 402-1833</w:t>
            </w:r>
          </w:p>
          <w:p w14:paraId="75263FB5" w14:textId="1E987296" w:rsidR="008D2A75" w:rsidRPr="008D2A75" w:rsidRDefault="008D2A75" w:rsidP="001D33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38A7FE9" w14:textId="7C7DBC18" w:rsidR="009C3354" w:rsidRPr="004D5D93" w:rsidRDefault="009C3354" w:rsidP="00303BB3">
      <w:pPr>
        <w:rPr>
          <w:rFonts w:asciiTheme="minorHAnsi" w:hAnsiTheme="minorHAnsi" w:cstheme="minorHAnsi"/>
          <w:color w:val="000000" w:themeColor="text1"/>
        </w:rPr>
      </w:pPr>
    </w:p>
    <w:p w14:paraId="1696F94D" w14:textId="77777777" w:rsidR="00A6112C" w:rsidRDefault="006123BB" w:rsidP="00A6112C">
      <w:pPr>
        <w:rPr>
          <w:rFonts w:asciiTheme="minorHAnsi" w:hAnsiTheme="minorHAnsi" w:cstheme="minorHAnsi"/>
          <w:color w:val="000000" w:themeColor="text1"/>
        </w:rPr>
      </w:pPr>
      <w:r w:rsidRPr="004D5D93">
        <w:rPr>
          <w:rFonts w:asciiTheme="minorHAnsi" w:hAnsiTheme="minorHAnsi" w:cstheme="minorHAnsi"/>
          <w:color w:val="000000" w:themeColor="text1"/>
        </w:rPr>
        <w:t>The Neighborhood Council of Westchester Play</w:t>
      </w:r>
      <w:r w:rsidR="00756325" w:rsidRPr="004D5D93">
        <w:rPr>
          <w:rFonts w:asciiTheme="minorHAnsi" w:hAnsiTheme="minorHAnsi" w:cstheme="minorHAnsi"/>
          <w:color w:val="000000" w:themeColor="text1"/>
        </w:rPr>
        <w:t>a</w:t>
      </w:r>
      <w:r w:rsidRPr="004D5D93">
        <w:rPr>
          <w:rFonts w:asciiTheme="minorHAnsi" w:hAnsiTheme="minorHAnsi" w:cstheme="minorHAnsi"/>
          <w:color w:val="000000" w:themeColor="text1"/>
        </w:rPr>
        <w:t xml:space="preserve"> </w:t>
      </w:r>
      <w:r w:rsidR="001D33D4">
        <w:rPr>
          <w:rFonts w:asciiTheme="minorHAnsi" w:hAnsiTheme="minorHAnsi" w:cstheme="minorHAnsi"/>
          <w:color w:val="000000" w:themeColor="text1"/>
        </w:rPr>
        <w:t xml:space="preserve">has voted to </w:t>
      </w:r>
      <w:r w:rsidR="00596963">
        <w:rPr>
          <w:rFonts w:asciiTheme="minorHAnsi" w:hAnsiTheme="minorHAnsi" w:cstheme="minorHAnsi"/>
          <w:color w:val="000000" w:themeColor="text1"/>
        </w:rPr>
        <w:t>support th</w:t>
      </w:r>
      <w:r w:rsidR="00BE5E96">
        <w:rPr>
          <w:rFonts w:asciiTheme="minorHAnsi" w:hAnsiTheme="minorHAnsi" w:cstheme="minorHAnsi"/>
          <w:color w:val="000000" w:themeColor="text1"/>
        </w:rPr>
        <w:t xml:space="preserve">e request by the applicant </w:t>
      </w:r>
    </w:p>
    <w:p w14:paraId="1184D22B" w14:textId="27F41405" w:rsidR="00A6112C" w:rsidRPr="00DF217C" w:rsidRDefault="002763EC" w:rsidP="00A6112C">
      <w:pPr>
        <w:rPr>
          <w:rFonts w:ascii="Calibri" w:hAnsi="Calibri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a Zone Variance permit to allow the use of Paint Booth on the premises, as proposed</w:t>
      </w:r>
      <w:r w:rsidR="005A3F26">
        <w:rPr>
          <w:rFonts w:asciiTheme="minorHAnsi" w:hAnsiTheme="minorHAnsi" w:cstheme="minorHAnsi"/>
          <w:color w:val="000000" w:themeColor="text1"/>
        </w:rPr>
        <w:t>.</w:t>
      </w:r>
      <w:r w:rsidR="002733D0">
        <w:rPr>
          <w:rFonts w:asciiTheme="minorHAnsi" w:hAnsiTheme="minorHAnsi" w:cstheme="minorHAnsi"/>
          <w:color w:val="000000" w:themeColor="text1"/>
        </w:rPr>
        <w:t xml:space="preserve"> </w:t>
      </w:r>
    </w:p>
    <w:p w14:paraId="6AA10647" w14:textId="6A8A3437" w:rsidR="00A6112C" w:rsidRPr="00A6112C" w:rsidRDefault="00A6112C" w:rsidP="00A6112C">
      <w:pPr>
        <w:rPr>
          <w:rFonts w:asciiTheme="minorHAnsi" w:hAnsiTheme="minorHAnsi" w:cstheme="minorHAnsi"/>
          <w:color w:val="000000" w:themeColor="text1"/>
        </w:rPr>
      </w:pPr>
    </w:p>
    <w:p w14:paraId="76BC69ED" w14:textId="4C0A6E17" w:rsidR="00BE5E96" w:rsidRDefault="00BE5E96" w:rsidP="00BE5E9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BD9D35E" w14:textId="77777777" w:rsidR="00223EC3" w:rsidRDefault="00223EC3" w:rsidP="00223EC3">
      <w:pPr>
        <w:rPr>
          <w:rFonts w:asciiTheme="minorHAnsi" w:hAnsiTheme="minorHAnsi" w:cstheme="minorHAnsi"/>
          <w:color w:val="000000" w:themeColor="text1"/>
        </w:rPr>
      </w:pPr>
    </w:p>
    <w:p w14:paraId="4C33D155" w14:textId="77777777" w:rsidR="00BE5E96" w:rsidRPr="008D2A75" w:rsidRDefault="00BE5E96" w:rsidP="00223EC3">
      <w:pPr>
        <w:rPr>
          <w:rFonts w:asciiTheme="minorHAnsi" w:hAnsiTheme="minorHAnsi" w:cstheme="minorHAnsi"/>
          <w:color w:val="000000" w:themeColor="text1"/>
        </w:rPr>
      </w:pPr>
    </w:p>
    <w:p w14:paraId="67E9E88D" w14:textId="647561FF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Sincerely, </w:t>
      </w:r>
    </w:p>
    <w:p w14:paraId="138B5CD7" w14:textId="2E51FD69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</w:p>
    <w:p w14:paraId="1A738116" w14:textId="5C2BD799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18FAE1AD" w14:textId="77777777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063D4ED4" w14:textId="0C9CCC01" w:rsidR="006123BB" w:rsidRPr="008D2A75" w:rsidRDefault="00CF754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Paula </w:t>
      </w:r>
      <w:proofErr w:type="spellStart"/>
      <w:r w:rsidRPr="008D2A75">
        <w:rPr>
          <w:rFonts w:asciiTheme="minorHAnsi" w:hAnsiTheme="minorHAnsi" w:cstheme="minorHAnsi"/>
          <w:color w:val="000000" w:themeColor="text1"/>
        </w:rPr>
        <w:t>Gerez</w:t>
      </w:r>
      <w:proofErr w:type="spellEnd"/>
    </w:p>
    <w:p w14:paraId="6F22E5B1" w14:textId="28D2B2B6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President</w:t>
      </w:r>
    </w:p>
    <w:p w14:paraId="152F077C" w14:textId="77777777" w:rsidR="006123BB" w:rsidRPr="008D2A75" w:rsidRDefault="006123BB">
      <w:pPr>
        <w:rPr>
          <w:rFonts w:asciiTheme="minorHAnsi" w:hAnsiTheme="minorHAnsi" w:cstheme="minorHAnsi"/>
          <w:color w:val="000000" w:themeColor="text1"/>
        </w:rPr>
      </w:pPr>
    </w:p>
    <w:p w14:paraId="54B58CB4" w14:textId="5D686B44" w:rsidR="00CF754B" w:rsidRPr="008D2A75" w:rsidRDefault="005A795C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Cc</w:t>
      </w:r>
    </w:p>
    <w:p w14:paraId="39B27C80" w14:textId="0F5F14B8" w:rsidR="004D5D93" w:rsidRPr="004D5D93" w:rsidRDefault="006C1E74" w:rsidP="006C1E74">
      <w:pPr>
        <w:rPr>
          <w:rFonts w:asciiTheme="minorHAnsi" w:hAnsiTheme="minorHAnsi" w:cstheme="minorHAnsi"/>
          <w:color w:val="000000" w:themeColor="text1"/>
          <w:u w:val="single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Councilman Mike Bonin - CD11 / </w:t>
      </w:r>
      <w:hyperlink r:id="rId8" w:history="1">
        <w:r w:rsidR="007E79C3" w:rsidRPr="008D2A75">
          <w:rPr>
            <w:rStyle w:val="Hyperlink"/>
            <w:rFonts w:asciiTheme="minorHAnsi" w:hAnsiTheme="minorHAnsi" w:cstheme="minorHAnsi"/>
            <w:color w:val="000000" w:themeColor="text1"/>
          </w:rPr>
          <w:t>mike.bonin@lacity.org</w:t>
        </w:r>
      </w:hyperlink>
    </w:p>
    <w:p w14:paraId="7A6DD959" w14:textId="707B9345" w:rsidR="00D354B3" w:rsidRDefault="006C1E74" w:rsidP="006C1E74">
      <w:pPr>
        <w:rPr>
          <w:rStyle w:val="Hyperlink"/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Len Nguyen -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Senior </w:t>
      </w:r>
      <w:r w:rsidRPr="008D2A75">
        <w:rPr>
          <w:rFonts w:asciiTheme="minorHAnsi" w:hAnsiTheme="minorHAnsi" w:cstheme="minorHAnsi"/>
          <w:color w:val="000000" w:themeColor="text1"/>
        </w:rPr>
        <w:t xml:space="preserve">Planning </w:t>
      </w:r>
      <w:r w:rsidR="007E79C3" w:rsidRPr="008D2A75">
        <w:rPr>
          <w:rFonts w:asciiTheme="minorHAnsi" w:hAnsiTheme="minorHAnsi" w:cstheme="minorHAnsi"/>
          <w:color w:val="000000" w:themeColor="text1"/>
        </w:rPr>
        <w:t>Deputy</w:t>
      </w:r>
      <w:r w:rsidRPr="008D2A75">
        <w:rPr>
          <w:rFonts w:asciiTheme="minorHAnsi" w:hAnsiTheme="minorHAnsi" w:cstheme="minorHAnsi"/>
          <w:color w:val="000000" w:themeColor="text1"/>
        </w:rPr>
        <w:t xml:space="preserve"> / </w:t>
      </w:r>
      <w:hyperlink r:id="rId9" w:history="1">
        <w:r w:rsidR="00CF754B" w:rsidRPr="008D2A75">
          <w:rPr>
            <w:rStyle w:val="Hyperlink"/>
            <w:rFonts w:asciiTheme="minorHAnsi" w:hAnsiTheme="minorHAnsi" w:cstheme="minorHAnsi"/>
            <w:color w:val="000000" w:themeColor="text1"/>
          </w:rPr>
          <w:t>len.nguyen@lacity.org</w:t>
        </w:r>
      </w:hyperlink>
    </w:p>
    <w:p w14:paraId="4DAA7EA1" w14:textId="5A3339BC" w:rsidR="004D5D93" w:rsidRPr="004D5D93" w:rsidRDefault="004D5D93" w:rsidP="006C1E74">
      <w:pPr>
        <w:rPr>
          <w:rFonts w:asciiTheme="minorHAnsi" w:hAnsiTheme="minorHAnsi" w:cstheme="minorHAnsi"/>
          <w:color w:val="000000" w:themeColor="text1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Jason Douglas – CD11 Senior Planning Deputy/</w:t>
      </w:r>
      <w:r w:rsidRPr="004D5D93">
        <w:rPr>
          <w:rStyle w:val="Hyperlink"/>
          <w:rFonts w:asciiTheme="minorHAnsi" w:hAnsiTheme="minorHAnsi" w:cstheme="minorHAnsi"/>
          <w:color w:val="000000" w:themeColor="text1"/>
        </w:rPr>
        <w:t>Jason.p.douglas@lacity.org</w:t>
      </w:r>
    </w:p>
    <w:p w14:paraId="2F2688CD" w14:textId="44B51314" w:rsidR="007E79C3" w:rsidRDefault="002733D0" w:rsidP="007E79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Hannah </w:t>
      </w:r>
      <w:proofErr w:type="spellStart"/>
      <w:r>
        <w:rPr>
          <w:rFonts w:asciiTheme="minorHAnsi" w:hAnsiTheme="minorHAnsi" w:cstheme="minorHAnsi"/>
          <w:color w:val="000000" w:themeColor="text1"/>
        </w:rPr>
        <w:t>Levien</w:t>
      </w:r>
      <w:proofErr w:type="spellEnd"/>
      <w:r w:rsidR="00CF754B" w:rsidRPr="008D2A75">
        <w:rPr>
          <w:rFonts w:asciiTheme="minorHAnsi" w:hAnsiTheme="minorHAnsi" w:cstheme="minorHAnsi"/>
          <w:color w:val="000000" w:themeColor="text1"/>
        </w:rPr>
        <w:t xml:space="preserve"> –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NCWP </w:t>
      </w:r>
      <w:r w:rsidR="00CF754B" w:rsidRPr="008D2A75">
        <w:rPr>
          <w:rFonts w:asciiTheme="minorHAnsi" w:hAnsiTheme="minorHAnsi" w:cstheme="minorHAnsi"/>
          <w:color w:val="000000" w:themeColor="text1"/>
        </w:rPr>
        <w:t xml:space="preserve">Field Deputy / </w:t>
      </w:r>
      <w:hyperlink r:id="rId10" w:history="1">
        <w:r w:rsidRPr="004A0FA5">
          <w:rPr>
            <w:rStyle w:val="Hyperlink"/>
            <w:rFonts w:asciiTheme="minorHAnsi" w:hAnsiTheme="minorHAnsi" w:cstheme="minorHAnsi"/>
          </w:rPr>
          <w:t>hannah.levien@lacity.org</w:t>
        </w:r>
      </w:hyperlink>
    </w:p>
    <w:p w14:paraId="69827FA0" w14:textId="77777777" w:rsidR="002733D0" w:rsidRPr="008D2A75" w:rsidRDefault="002733D0" w:rsidP="007E79C3">
      <w:pPr>
        <w:rPr>
          <w:rFonts w:asciiTheme="minorHAnsi" w:hAnsiTheme="minorHAnsi" w:cstheme="minorHAnsi"/>
          <w:color w:val="000000" w:themeColor="text1"/>
        </w:rPr>
      </w:pPr>
    </w:p>
    <w:p w14:paraId="5D565257" w14:textId="77777777" w:rsidR="00E65FE0" w:rsidRPr="008D2A75" w:rsidRDefault="00E65FE0" w:rsidP="007E79C3">
      <w:pPr>
        <w:rPr>
          <w:rFonts w:asciiTheme="minorHAnsi" w:hAnsiTheme="minorHAnsi" w:cstheme="minorHAnsi"/>
          <w:color w:val="000000" w:themeColor="text1"/>
        </w:rPr>
      </w:pPr>
    </w:p>
    <w:p w14:paraId="36DCB2B9" w14:textId="4D2905F0" w:rsidR="00CF754B" w:rsidRPr="008D2A75" w:rsidRDefault="00CF754B" w:rsidP="006C1E74">
      <w:pPr>
        <w:rPr>
          <w:rFonts w:asciiTheme="minorHAnsi" w:hAnsiTheme="minorHAnsi" w:cstheme="minorHAnsi"/>
          <w:color w:val="000000" w:themeColor="text1"/>
        </w:rPr>
      </w:pPr>
    </w:p>
    <w:sectPr w:rsidR="00CF754B" w:rsidRPr="008D2A75" w:rsidSect="003D1325">
      <w:pgSz w:w="12240" w:h="15840"/>
      <w:pgMar w:top="979" w:right="1080" w:bottom="3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13C"/>
    <w:multiLevelType w:val="hybridMultilevel"/>
    <w:tmpl w:val="6528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5AC"/>
    <w:multiLevelType w:val="hybridMultilevel"/>
    <w:tmpl w:val="2F80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2DEA"/>
    <w:multiLevelType w:val="hybridMultilevel"/>
    <w:tmpl w:val="5BD4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2916"/>
    <w:multiLevelType w:val="hybridMultilevel"/>
    <w:tmpl w:val="CD0A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0FAF"/>
    <w:multiLevelType w:val="hybridMultilevel"/>
    <w:tmpl w:val="E4AE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74F6"/>
    <w:multiLevelType w:val="hybridMultilevel"/>
    <w:tmpl w:val="AC10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22853"/>
    <w:multiLevelType w:val="hybridMultilevel"/>
    <w:tmpl w:val="6A3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649A"/>
    <w:multiLevelType w:val="hybridMultilevel"/>
    <w:tmpl w:val="42D0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5"/>
    <w:rsid w:val="00034705"/>
    <w:rsid w:val="00043CDA"/>
    <w:rsid w:val="00051FF5"/>
    <w:rsid w:val="000A2511"/>
    <w:rsid w:val="000C5F1B"/>
    <w:rsid w:val="00113075"/>
    <w:rsid w:val="001238BA"/>
    <w:rsid w:val="00177357"/>
    <w:rsid w:val="001C1020"/>
    <w:rsid w:val="001D33D4"/>
    <w:rsid w:val="00223EC3"/>
    <w:rsid w:val="002243A0"/>
    <w:rsid w:val="00252ABF"/>
    <w:rsid w:val="002733D0"/>
    <w:rsid w:val="002763EC"/>
    <w:rsid w:val="002875E3"/>
    <w:rsid w:val="002D5C2E"/>
    <w:rsid w:val="003024DB"/>
    <w:rsid w:val="00303BB3"/>
    <w:rsid w:val="00304205"/>
    <w:rsid w:val="00317510"/>
    <w:rsid w:val="0039534F"/>
    <w:rsid w:val="003D1325"/>
    <w:rsid w:val="00427E48"/>
    <w:rsid w:val="00432D48"/>
    <w:rsid w:val="004A6671"/>
    <w:rsid w:val="004D5D93"/>
    <w:rsid w:val="00596963"/>
    <w:rsid w:val="005A325B"/>
    <w:rsid w:val="005A3F26"/>
    <w:rsid w:val="005A795C"/>
    <w:rsid w:val="006123BB"/>
    <w:rsid w:val="0062287B"/>
    <w:rsid w:val="00683559"/>
    <w:rsid w:val="006A0F1E"/>
    <w:rsid w:val="006C1E74"/>
    <w:rsid w:val="00731CC1"/>
    <w:rsid w:val="00756325"/>
    <w:rsid w:val="007A147D"/>
    <w:rsid w:val="007A7F1E"/>
    <w:rsid w:val="007D25FF"/>
    <w:rsid w:val="007E79C3"/>
    <w:rsid w:val="008078B0"/>
    <w:rsid w:val="00820414"/>
    <w:rsid w:val="00855EE5"/>
    <w:rsid w:val="008D2A75"/>
    <w:rsid w:val="008D7054"/>
    <w:rsid w:val="008F53A2"/>
    <w:rsid w:val="00960CE6"/>
    <w:rsid w:val="00980978"/>
    <w:rsid w:val="009C3354"/>
    <w:rsid w:val="00A324F9"/>
    <w:rsid w:val="00A541F2"/>
    <w:rsid w:val="00A6112C"/>
    <w:rsid w:val="00BE5E96"/>
    <w:rsid w:val="00C36115"/>
    <w:rsid w:val="00C51A8D"/>
    <w:rsid w:val="00C563C1"/>
    <w:rsid w:val="00CF754B"/>
    <w:rsid w:val="00D0029F"/>
    <w:rsid w:val="00D354B3"/>
    <w:rsid w:val="00D77084"/>
    <w:rsid w:val="00DB2519"/>
    <w:rsid w:val="00DC5BD1"/>
    <w:rsid w:val="00DC652B"/>
    <w:rsid w:val="00DF4908"/>
    <w:rsid w:val="00E32A77"/>
    <w:rsid w:val="00E342B9"/>
    <w:rsid w:val="00E65FE0"/>
    <w:rsid w:val="00EB24AA"/>
    <w:rsid w:val="00F13B45"/>
    <w:rsid w:val="00F21D2C"/>
    <w:rsid w:val="00F44F3D"/>
    <w:rsid w:val="00F61C9E"/>
    <w:rsid w:val="00F86747"/>
    <w:rsid w:val="00FD6038"/>
    <w:rsid w:val="00FF5B4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F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chelle.carter@lacity.org" TargetMode="External"/><Relationship Id="rId7" Type="http://schemas.openxmlformats.org/officeDocument/2006/relationships/hyperlink" Target="mailto:Anne.willliams@psomas.com" TargetMode="External"/><Relationship Id="rId8" Type="http://schemas.openxmlformats.org/officeDocument/2006/relationships/hyperlink" Target="mailto:mike.bonin@lacity.org" TargetMode="External"/><Relationship Id="rId9" Type="http://schemas.openxmlformats.org/officeDocument/2006/relationships/hyperlink" Target="mailto:len.nguyen@lacity.org" TargetMode="External"/><Relationship Id="rId10" Type="http://schemas.openxmlformats.org/officeDocument/2006/relationships/hyperlink" Target="mailto:hannah.levien@la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Ross</cp:lastModifiedBy>
  <cp:revision>2</cp:revision>
  <cp:lastPrinted>2018-01-23T22:33:00Z</cp:lastPrinted>
  <dcterms:created xsi:type="dcterms:W3CDTF">2021-10-27T20:02:00Z</dcterms:created>
  <dcterms:modified xsi:type="dcterms:W3CDTF">2021-10-27T20:02:00Z</dcterms:modified>
  <cp:category/>
</cp:coreProperties>
</file>